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D4E" w:rsidRDefault="00A83327" w:rsidP="006E13EE">
      <w:pPr>
        <w:widowControl/>
        <w:spacing w:line="360" w:lineRule="auto"/>
        <w:ind w:left="454" w:right="-12" w:firstLineChars="200" w:firstLine="48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color w:val="666666"/>
          <w:sz w:val="24"/>
          <w:szCs w:val="24"/>
        </w:rPr>
        <w:t>＊</w:t>
      </w:r>
      <w:r w:rsidR="00B77152">
        <w:rPr>
          <w:rFonts w:ascii="標楷體" w:eastAsia="標楷體" w:hAnsi="標楷體" w:cs="標楷體"/>
          <w:b/>
          <w:color w:val="666666"/>
          <w:sz w:val="40"/>
          <w:szCs w:val="40"/>
          <w:u w:val="single"/>
        </w:rPr>
        <w:t>台灣流浪兔保護協會信用卡捐款授權書</w:t>
      </w:r>
      <w:r w:rsidR="006E13EE">
        <w:rPr>
          <w:rFonts w:ascii="標楷體" w:eastAsia="標楷體" w:hAnsi="標楷體" w:cs="標楷體"/>
          <w:b/>
          <w:color w:val="666666"/>
          <w:sz w:val="24"/>
          <w:szCs w:val="24"/>
        </w:rPr>
        <w:t>＊</w:t>
      </w:r>
    </w:p>
    <w:tbl>
      <w:tblPr>
        <w:tblStyle w:val="a5"/>
        <w:tblW w:w="9498" w:type="dxa"/>
        <w:tblInd w:w="284" w:type="dxa"/>
        <w:tblLook w:val="0600" w:firstRow="0" w:lastRow="0" w:firstColumn="0" w:lastColumn="0" w:noHBand="1" w:noVBand="1"/>
      </w:tblPr>
      <w:tblGrid>
        <w:gridCol w:w="1984"/>
        <w:gridCol w:w="602"/>
        <w:gridCol w:w="974"/>
        <w:gridCol w:w="815"/>
        <w:gridCol w:w="602"/>
        <w:gridCol w:w="921"/>
        <w:gridCol w:w="2998"/>
        <w:gridCol w:w="602"/>
      </w:tblGrid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02D4E" w:rsidRPr="00A83327" w:rsidRDefault="00B77152" w:rsidP="00FC289A">
            <w:pPr>
              <w:spacing w:line="320" w:lineRule="atLeast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持卡人資料</w:t>
            </w:r>
          </w:p>
        </w:tc>
      </w:tr>
      <w:tr w:rsidR="00102D4E" w:rsidTr="00A83327">
        <w:tc>
          <w:tcPr>
            <w:tcW w:w="3560" w:type="dxa"/>
            <w:gridSpan w:val="3"/>
            <w:tcMar>
              <w:left w:w="108" w:type="dxa"/>
              <w:right w:w="108" w:type="dxa"/>
            </w:tcMar>
          </w:tcPr>
          <w:p w:rsidR="005570A5" w:rsidRPr="005570A5" w:rsidRDefault="006E13EE" w:rsidP="00FC289A">
            <w:pPr>
              <w:spacing w:beforeLines="50" w:before="120" w:line="30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持卡人姓名</w:t>
            </w:r>
            <w:r w:rsidRPr="005570A5">
              <w:rPr>
                <w:rFonts w:ascii="標楷體" w:eastAsia="標楷體" w:hAnsi="標楷體" w:cs="標楷體"/>
                <w:sz w:val="22"/>
                <w:szCs w:val="22"/>
              </w:rPr>
              <w:t>(請正楷填寫)</w:t>
            </w:r>
            <w:r w:rsidR="005570A5"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  <w:p w:rsidR="00102D4E" w:rsidRPr="005570A5" w:rsidRDefault="005570A5" w:rsidP="00FC289A">
            <w:pPr>
              <w:spacing w:line="30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持卡人身</w:t>
            </w: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分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證字號</w:t>
            </w: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5570A5" w:rsidRDefault="00102D4E" w:rsidP="00FC289A">
            <w:pPr>
              <w:spacing w:line="260" w:lineRule="atLeast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Mar>
              <w:left w:w="108" w:type="dxa"/>
              <w:right w:w="108" w:type="dxa"/>
            </w:tcMar>
          </w:tcPr>
          <w:p w:rsidR="00102D4E" w:rsidRPr="005570A5" w:rsidRDefault="006E13EE" w:rsidP="00FC289A">
            <w:pPr>
              <w:spacing w:before="120" w:line="26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    </w:t>
            </w:r>
          </w:p>
        </w:tc>
      </w:tr>
      <w:tr w:rsidR="00102D4E" w:rsidTr="00A83327">
        <w:tc>
          <w:tcPr>
            <w:tcW w:w="3560" w:type="dxa"/>
            <w:gridSpan w:val="3"/>
            <w:tcMar>
              <w:left w:w="108" w:type="dxa"/>
              <w:right w:w="108" w:type="dxa"/>
            </w:tcMar>
          </w:tcPr>
          <w:p w:rsidR="00102D4E" w:rsidRPr="005570A5" w:rsidRDefault="005570A5" w:rsidP="00FC289A">
            <w:pPr>
              <w:spacing w:line="30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發卡銀行</w:t>
            </w:r>
            <w:r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5570A5" w:rsidRDefault="00102D4E" w:rsidP="00FC289A">
            <w:pPr>
              <w:spacing w:line="260" w:lineRule="atLeast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Mar>
              <w:left w:w="108" w:type="dxa"/>
              <w:right w:w="108" w:type="dxa"/>
            </w:tcMar>
          </w:tcPr>
          <w:p w:rsidR="00102D4E" w:rsidRPr="005570A5" w:rsidRDefault="006E13EE" w:rsidP="00FC289A">
            <w:pPr>
              <w:spacing w:line="260" w:lineRule="atLeast"/>
              <w:contextualSpacing w:val="0"/>
              <w:rPr>
                <w:sz w:val="22"/>
                <w:szCs w:val="22"/>
              </w:rPr>
            </w:pPr>
            <w:r w:rsidRPr="005570A5">
              <w:rPr>
                <w:rFonts w:hint="eastAsia"/>
                <w:sz w:val="22"/>
                <w:szCs w:val="22"/>
              </w:rPr>
              <w:t xml:space="preserve">         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line="300" w:lineRule="atLeast"/>
              <w:contextualSpacing w:val="0"/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卡別: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□VISA</w:t>
            </w:r>
            <w:r w:rsidR="005570A5"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□MASTER</w:t>
            </w:r>
            <w:r w:rsidR="005570A5"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□AE</w:t>
            </w:r>
            <w:r w:rsidR="005570A5"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□JCB</w:t>
            </w:r>
            <w:r w:rsidR="005570A5"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 w:rsidRPr="005570A5">
              <w:rPr>
                <w:rFonts w:ascii="標楷體" w:eastAsia="標楷體" w:hAnsi="標楷體" w:cs="標楷體"/>
                <w:b/>
                <w:sz w:val="22"/>
                <w:szCs w:val="22"/>
              </w:rPr>
              <w:t>□銀聯</w:t>
            </w:r>
            <w:r w:rsidR="00C272AF" w:rsidRP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卡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="005570A5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授權號碼: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(由協會填寫)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00" w:lineRule="atLeast"/>
              <w:contextualSpacing w:val="0"/>
              <w:jc w:val="both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信用卡卡號(共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16</w:t>
            </w: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碼)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  <w:p w:rsidR="00102D4E" w:rsidRDefault="00B77152" w:rsidP="00FC289A">
            <w:pPr>
              <w:spacing w:line="300" w:lineRule="atLeast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□□□□－□□□□－□□□□－□□□□</w:t>
            </w:r>
          </w:p>
        </w:tc>
      </w:tr>
      <w:tr w:rsidR="00102D4E" w:rsidTr="005570A5">
        <w:trPr>
          <w:gridAfter w:val="1"/>
          <w:wAfter w:w="602" w:type="dxa"/>
          <w:trHeight w:val="500"/>
        </w:trPr>
        <w:tc>
          <w:tcPr>
            <w:tcW w:w="1984" w:type="dxa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00" w:lineRule="atLeast"/>
              <w:contextualSpacing w:val="0"/>
              <w:jc w:val="both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信用卡有效期限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91" w:type="dxa"/>
            <w:gridSpan w:val="3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00" w:lineRule="atLeast"/>
              <w:ind w:left="108" w:hanging="108"/>
              <w:contextualSpacing w:val="0"/>
              <w:jc w:val="both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_____月/20_____年</w:t>
            </w:r>
          </w:p>
        </w:tc>
        <w:tc>
          <w:tcPr>
            <w:tcW w:w="4521" w:type="dxa"/>
            <w:gridSpan w:val="3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260" w:lineRule="atLeast"/>
              <w:ind w:firstLineChars="150" w:firstLine="330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持卡人親筆簽名(請與信用卡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簽名</w:t>
            </w: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相符)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</w:tr>
      <w:tr w:rsidR="00102D4E" w:rsidTr="00A83327">
        <w:trPr>
          <w:trHeight w:val="240"/>
        </w:trPr>
        <w:tc>
          <w:tcPr>
            <w:tcW w:w="2586" w:type="dxa"/>
            <w:gridSpan w:val="2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afterLines="30" w:after="72" w:line="300" w:lineRule="atLeast"/>
              <w:contextualSpacing w:val="0"/>
              <w:jc w:val="both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背面末</w:t>
            </w:r>
            <w:r w:rsidR="004C3F7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碼</w:t>
            </w:r>
            <w:r w:rsidR="005570A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391" w:type="dxa"/>
            <w:gridSpan w:val="3"/>
            <w:tcMar>
              <w:left w:w="108" w:type="dxa"/>
              <w:right w:w="108" w:type="dxa"/>
            </w:tcMar>
          </w:tcPr>
          <w:p w:rsidR="00102D4E" w:rsidRDefault="00102D4E" w:rsidP="00FC289A">
            <w:pPr>
              <w:spacing w:line="260" w:lineRule="atLeast"/>
              <w:contextualSpacing w:val="0"/>
              <w:jc w:val="both"/>
            </w:pPr>
          </w:p>
        </w:tc>
        <w:tc>
          <w:tcPr>
            <w:tcW w:w="4521" w:type="dxa"/>
            <w:gridSpan w:val="3"/>
            <w:tcMar>
              <w:left w:w="108" w:type="dxa"/>
              <w:right w:w="108" w:type="dxa"/>
            </w:tcMar>
          </w:tcPr>
          <w:p w:rsidR="006A592D" w:rsidRDefault="006A592D" w:rsidP="00FC289A">
            <w:pPr>
              <w:spacing w:line="260" w:lineRule="atLeast"/>
            </w:pPr>
          </w:p>
        </w:tc>
      </w:tr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line="260" w:lineRule="atLeast"/>
              <w:contextualSpacing w:val="0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捐款資料</w:t>
            </w:r>
          </w:p>
        </w:tc>
      </w:tr>
      <w:tr w:rsidR="00102D4E" w:rsidRPr="00A83327" w:rsidTr="00FC289A">
        <w:trPr>
          <w:trHeight w:val="1835"/>
        </w:trPr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beforeLines="50" w:before="120" w:line="300" w:lineRule="atLeast"/>
              <w:contextualSpacing w:val="0"/>
              <w:rPr>
                <w:sz w:val="22"/>
                <w:szCs w:val="22"/>
              </w:rPr>
            </w:pP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新</w:t>
            </w:r>
            <w:r w:rsidR="004C3F75" w:rsidRPr="004C3F7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臺</w:t>
            </w: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幣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□500元   □1000元   □2000元 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□其他金額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__________</w:t>
            </w:r>
            <w:r w:rsidRPr="004C3F75">
              <w:rPr>
                <w:rFonts w:ascii="標楷體" w:eastAsia="標楷體" w:hAnsi="標楷體" w:cs="標楷體"/>
                <w:b/>
                <w:sz w:val="22"/>
                <w:szCs w:val="22"/>
              </w:rPr>
              <w:t>元</w:t>
            </w:r>
          </w:p>
          <w:p w:rsidR="00102D4E" w:rsidRPr="00A83327" w:rsidRDefault="004C3F75" w:rsidP="00FC289A">
            <w:pPr>
              <w:spacing w:line="300" w:lineRule="atLeast"/>
              <w:ind w:right="880" w:firstLine="240"/>
              <w:contextualSpacing w:val="0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                                    </w:t>
            </w:r>
            <w:r w:rsidR="00B77152"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若</w:t>
            </w:r>
            <w:r w:rsidR="00B77152"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低於500元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者</w:t>
            </w:r>
            <w:r w:rsidR="00B77152" w:rsidRPr="00A83327">
              <w:rPr>
                <w:rFonts w:ascii="標楷體" w:eastAsia="標楷體" w:hAnsi="標楷體" w:cs="標楷體"/>
                <w:b/>
                <w:sz w:val="22"/>
                <w:szCs w:val="22"/>
              </w:rPr>
              <w:t>請選擇其他捐款方式)</w:t>
            </w:r>
          </w:p>
          <w:p w:rsidR="00102D4E" w:rsidRPr="00A83327" w:rsidRDefault="00A83327" w:rsidP="00FC289A">
            <w:pPr>
              <w:spacing w:line="300" w:lineRule="atLeast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>單次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性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捐款 </w:t>
            </w:r>
          </w:p>
          <w:p w:rsidR="00102D4E" w:rsidRPr="00A83327" w:rsidRDefault="00A83327" w:rsidP="00FC289A">
            <w:pPr>
              <w:spacing w:line="30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83327">
              <w:rPr>
                <w:rFonts w:ascii="Verdana" w:eastAsia="Verdana" w:hAnsi="Verdana" w:cs="Verdana" w:hint="eastAsia"/>
                <w:sz w:val="22"/>
                <w:szCs w:val="22"/>
              </w:rPr>
              <w:t>□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>定期定額捐款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102D4E" w:rsidRPr="00A83327" w:rsidRDefault="00B77152" w:rsidP="00FC289A">
            <w:pPr>
              <w:spacing w:line="300" w:lineRule="atLeast"/>
              <w:ind w:firstLine="240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自西元20______年______月起至西元20______年______月止</w:t>
            </w:r>
          </w:p>
          <w:p w:rsidR="00102D4E" w:rsidRPr="00A83327" w:rsidRDefault="00B77152" w:rsidP="00FC289A">
            <w:pPr>
              <w:spacing w:afterLines="30" w:after="72" w:line="300" w:lineRule="atLeast"/>
              <w:ind w:firstLine="238"/>
              <w:contextualSpacing w:val="0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於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每月10日扣款，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若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遇假日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則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順延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；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若無填寫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期限者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，則</w:t>
            </w:r>
            <w:r w:rsidR="004C3F75">
              <w:rPr>
                <w:rFonts w:ascii="標楷體" w:eastAsia="標楷體" w:hAnsi="標楷體" w:cs="標楷體" w:hint="eastAsia"/>
                <w:sz w:val="22"/>
                <w:szCs w:val="22"/>
              </w:rPr>
              <w:t>將扣款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至信用卡到期年月止)</w:t>
            </w:r>
          </w:p>
        </w:tc>
      </w:tr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260" w:lineRule="atLeast"/>
              <w:ind w:left="1400" w:hanging="1400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捐款人資料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Default="00B77152" w:rsidP="00FC289A">
            <w:pPr>
              <w:spacing w:beforeLines="50" w:before="120" w:line="300" w:lineRule="atLeast"/>
              <w:ind w:left="1202" w:hanging="1202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捐款人姓名: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同持卡人 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□指定名稱：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="00044577" w:rsidRPr="00044577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                     </w:t>
            </w:r>
          </w:p>
          <w:p w:rsidR="00102D4E" w:rsidRDefault="00B77152" w:rsidP="00FC289A">
            <w:pPr>
              <w:spacing w:line="300" w:lineRule="atLeast"/>
              <w:ind w:left="1200" w:hanging="1200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收據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>寄送方式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：□按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>次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>(月)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寄送  □年底合併寄送（選擇定期定額捐款者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建議勾選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>此項目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）  </w:t>
            </w:r>
          </w:p>
          <w:p w:rsidR="00102D4E" w:rsidRDefault="00B77152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="00D00173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□為幫助節省行政開支，本人不需</w:t>
            </w:r>
            <w:r w:rsidR="00A83327">
              <w:rPr>
                <w:rFonts w:ascii="標楷體" w:eastAsia="標楷體" w:hAnsi="標楷體" w:cs="標楷體" w:hint="eastAsia"/>
                <w:sz w:val="22"/>
                <w:szCs w:val="22"/>
              </w:rPr>
              <w:t>寄送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收據</w:t>
            </w:r>
          </w:p>
          <w:p w:rsidR="00102D4E" w:rsidRDefault="00B77152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捐款用途：□一般捐款(由協會統籌運用) </w:t>
            </w:r>
          </w:p>
          <w:p w:rsidR="00102D4E" w:rsidRDefault="00B77152" w:rsidP="00FC289A">
            <w:pPr>
              <w:spacing w:line="300" w:lineRule="atLeast"/>
              <w:contextualSpacing w:val="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□中途兔助養金(□不指定兔</w:t>
            </w:r>
            <w:r w:rsidR="00044577">
              <w:rPr>
                <w:rFonts w:ascii="標楷體" w:eastAsia="標楷體" w:hAnsi="標楷體" w:cs="標楷體" w:hint="eastAsia"/>
                <w:sz w:val="22"/>
                <w:szCs w:val="22"/>
              </w:rPr>
              <w:t>兔名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□助養兔兔名稱：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  <w:r w:rsidR="006E13EE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)</w:t>
            </w:r>
          </w:p>
          <w:p w:rsidR="003D530D" w:rsidRDefault="003D530D" w:rsidP="00FC289A">
            <w:pPr>
              <w:spacing w:line="30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>□中途兔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醫療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>金(□不指定兔</w:t>
            </w:r>
            <w:r w:rsidRPr="003D530D">
              <w:rPr>
                <w:rFonts w:ascii="標楷體" w:eastAsia="標楷體" w:hAnsi="標楷體" w:cs="標楷體" w:hint="eastAsia"/>
                <w:sz w:val="22"/>
                <w:szCs w:val="22"/>
              </w:rPr>
              <w:t>兔名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 xml:space="preserve">  □助養兔兔名稱：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    </w:t>
            </w:r>
            <w:r w:rsidRPr="003D530D">
              <w:rPr>
                <w:rFonts w:ascii="標楷體" w:eastAsia="標楷體" w:hAnsi="標楷體" w:cs="標楷體"/>
                <w:sz w:val="22"/>
                <w:szCs w:val="22"/>
              </w:rPr>
              <w:t xml:space="preserve"> )</w:t>
            </w:r>
          </w:p>
          <w:p w:rsidR="000B1F68" w:rsidRDefault="00B77152" w:rsidP="00FC289A">
            <w:pPr>
              <w:spacing w:line="30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收據抬頭：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同捐款人</w:t>
            </w:r>
            <w:r w:rsidR="000B1F68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□指定名稱：</w:t>
            </w:r>
            <w:r w:rsidR="000B1F68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</w:t>
            </w:r>
          </w:p>
          <w:p w:rsidR="00102D4E" w:rsidRDefault="000B1F68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協會網站公告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名稱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(若未填寫此欄位者，則以收據抬頭公告)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</w:p>
          <w:p w:rsidR="00102D4E" w:rsidRDefault="00B77152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收據地址：_____________________________________________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_______</w:t>
            </w:r>
            <w:r w:rsidR="003D530D">
              <w:rPr>
                <w:rFonts w:ascii="標楷體" w:eastAsia="標楷體" w:hAnsi="標楷體" w:cs="標楷體"/>
                <w:sz w:val="22"/>
                <w:szCs w:val="22"/>
              </w:rPr>
              <w:t>_________</w:t>
            </w:r>
            <w:r w:rsidR="006E13EE"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</w:p>
          <w:p w:rsidR="00102D4E" w:rsidRDefault="00351E33" w:rsidP="00FC289A">
            <w:pPr>
              <w:spacing w:line="300" w:lineRule="atLeast"/>
              <w:contextualSpacing w:val="0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聯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絡電話：(O)____________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(H)</w:t>
            </w:r>
            <w:r w:rsidR="00B77152" w:rsidRPr="00A83327">
              <w:rPr>
                <w:rFonts w:ascii="標楷體" w:eastAsia="標楷體" w:hAnsi="標楷體" w:cs="標楷體"/>
                <w:sz w:val="22"/>
                <w:szCs w:val="22"/>
              </w:rPr>
              <w:t>__________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  <w:r w:rsidR="003D530D"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行動電話：____________</w:t>
            </w:r>
            <w:r w:rsidR="00A83327"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  <w:r w:rsidR="00B77152">
              <w:rPr>
                <w:rFonts w:ascii="標楷體" w:eastAsia="標楷體" w:hAnsi="標楷體" w:cs="標楷體"/>
                <w:sz w:val="22"/>
                <w:szCs w:val="22"/>
              </w:rPr>
              <w:t>_</w:t>
            </w:r>
          </w:p>
          <w:p w:rsidR="00102D4E" w:rsidRDefault="00B77152" w:rsidP="00FC289A">
            <w:pPr>
              <w:spacing w:afterLines="30" w:after="72" w:line="300" w:lineRule="atLeast"/>
              <w:contextualSpacing w:val="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  <w:r w:rsidR="00A83327">
              <w:rPr>
                <w:rFonts w:ascii="標楷體" w:eastAsia="標楷體" w:hAnsi="標楷體" w:cs="標楷體" w:hint="eastAsia"/>
                <w:sz w:val="22"/>
                <w:szCs w:val="22"/>
              </w:rPr>
              <w:t>(捐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款成功</w:t>
            </w:r>
            <w:r w:rsidR="00A83327">
              <w:rPr>
                <w:rFonts w:ascii="標楷體" w:eastAsia="標楷體" w:hAnsi="標楷體" w:cs="標楷體" w:hint="eastAsia"/>
                <w:sz w:val="22"/>
                <w:szCs w:val="22"/>
              </w:rPr>
              <w:t>後請協會通知)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：</w:t>
            </w:r>
          </w:p>
        </w:tc>
      </w:tr>
      <w:tr w:rsidR="00102D4E" w:rsidTr="00A83327">
        <w:tc>
          <w:tcPr>
            <w:tcW w:w="9498" w:type="dxa"/>
            <w:gridSpan w:val="8"/>
            <w:shd w:val="clear" w:color="auto" w:fill="E0E0E0"/>
            <w:tcMar>
              <w:left w:w="108" w:type="dxa"/>
              <w:right w:w="108" w:type="dxa"/>
            </w:tcMar>
          </w:tcPr>
          <w:p w:rsidR="00102D4E" w:rsidRPr="00A83327" w:rsidRDefault="00B77152" w:rsidP="00FC289A">
            <w:pPr>
              <w:spacing w:line="320" w:lineRule="atLeast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其他捐款方式</w:t>
            </w:r>
          </w:p>
        </w:tc>
      </w:tr>
      <w:tr w:rsidR="00102D4E" w:rsidTr="00A83327"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A83327" w:rsidRDefault="00B77152">
            <w:pPr>
              <w:spacing w:line="300" w:lineRule="auto"/>
              <w:contextualSpacing w:val="0"/>
              <w:jc w:val="center"/>
              <w:rPr>
                <w:sz w:val="22"/>
                <w:szCs w:val="22"/>
              </w:rPr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戶名：台灣流浪兔保護協會</w:t>
            </w:r>
          </w:p>
          <w:p w:rsidR="00102D4E" w:rsidRDefault="00B77152">
            <w:pPr>
              <w:spacing w:line="300" w:lineRule="auto"/>
              <w:contextualSpacing w:val="0"/>
              <w:jc w:val="center"/>
            </w:pP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銀行帳戶：台灣銀行民權分行</w:t>
            </w:r>
            <w:r w:rsidR="003B383A">
              <w:rPr>
                <w:rFonts w:ascii="標楷體" w:eastAsia="標楷體" w:hAnsi="標楷體" w:cs="標楷體"/>
                <w:sz w:val="22"/>
                <w:szCs w:val="22"/>
              </w:rPr>
              <w:t>(004)</w:t>
            </w:r>
            <w:r w:rsidRPr="00A83327">
              <w:rPr>
                <w:rFonts w:ascii="標楷體" w:eastAsia="標楷體" w:hAnsi="標楷體" w:cs="標楷體"/>
                <w:sz w:val="22"/>
                <w:szCs w:val="22"/>
              </w:rPr>
              <w:t>046001001235        郵政劃撥帳號：50191826</w:t>
            </w:r>
          </w:p>
        </w:tc>
      </w:tr>
      <w:tr w:rsidR="00102D4E" w:rsidTr="00A83327">
        <w:trPr>
          <w:trHeight w:val="2760"/>
        </w:trPr>
        <w:tc>
          <w:tcPr>
            <w:tcW w:w="9498" w:type="dxa"/>
            <w:gridSpan w:val="8"/>
            <w:tcMar>
              <w:left w:w="108" w:type="dxa"/>
              <w:right w:w="108" w:type="dxa"/>
            </w:tcMar>
          </w:tcPr>
          <w:p w:rsidR="00102D4E" w:rsidRPr="00FC289A" w:rsidRDefault="00B77152" w:rsidP="00FC289A">
            <w:pPr>
              <w:spacing w:beforeLines="50" w:before="120"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請填妥本表資料並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>親筆簽名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，傳真至(02)</w:t>
            </w:r>
            <w:r w:rsidR="008902E2" w:rsidRPr="00FC289A">
              <w:rPr>
                <w:rFonts w:ascii="標楷體" w:eastAsia="標楷體" w:hAnsi="標楷體"/>
                <w:b/>
                <w:sz w:val="22"/>
                <w:szCs w:val="22"/>
              </w:rPr>
              <w:t>8192</w:t>
            </w:r>
            <w:r w:rsidR="008902E2" w:rsidRPr="00FC289A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="008902E2" w:rsidRPr="00FC289A">
              <w:rPr>
                <w:rFonts w:ascii="標楷體" w:eastAsia="標楷體" w:hAnsi="標楷體"/>
                <w:b/>
                <w:sz w:val="22"/>
                <w:szCs w:val="22"/>
              </w:rPr>
              <w:t>608</w:t>
            </w:r>
            <w:r w:rsidR="008902E2" w:rsidRPr="00FC289A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FC289A">
              <w:rPr>
                <w:rFonts w:ascii="標楷體" w:eastAsia="標楷體" w:hAnsi="標楷體" w:cs="標楷體"/>
                <w:b/>
                <w:color w:val="333333"/>
                <w:sz w:val="22"/>
                <w:szCs w:val="22"/>
              </w:rPr>
              <w:t>，或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掃描後E</w:t>
            </w:r>
            <w:r w:rsidR="005E0D02" w:rsidRPr="00FC28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-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mail至</w:t>
            </w:r>
            <w:r w:rsidR="005E0D02" w:rsidRPr="00FC28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協會信箱：</w:t>
            </w:r>
            <w:hyperlink r:id="rId7" w:history="1">
              <w:r w:rsidR="005E0D02" w:rsidRPr="00FC289A">
                <w:rPr>
                  <w:rStyle w:val="a6"/>
                  <w:rFonts w:ascii="標楷體" w:eastAsia="標楷體" w:hAnsi="標楷體" w:cs="標楷體"/>
                  <w:b/>
                  <w:sz w:val="22"/>
                  <w:szCs w:val="22"/>
                </w:rPr>
                <w:t>rabbitsos@gmail.com</w:t>
              </w:r>
            </w:hyperlink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</w:p>
          <w:p w:rsidR="00102D4E" w:rsidRPr="00FC289A" w:rsidRDefault="00B77152" w:rsidP="00FC289A">
            <w:pPr>
              <w:spacing w:line="320" w:lineRule="atLeast"/>
              <w:ind w:left="-142" w:firstLine="102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※ 注意事項：</w:t>
            </w:r>
          </w:p>
          <w:p w:rsidR="006E13EE" w:rsidRPr="00FC289A" w:rsidRDefault="00B77152" w:rsidP="00FC289A">
            <w:pPr>
              <w:spacing w:line="320" w:lineRule="atLeast"/>
              <w:contextualSpacing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1.我們收到您的資料後，</w:t>
            </w:r>
            <w:r w:rsidR="00A83327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若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有問題將主動與您確認。</w:t>
            </w: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如有任何疑問，歡迎來電</w:t>
            </w:r>
          </w:p>
          <w:p w:rsidR="00102D4E" w:rsidRPr="00FC289A" w:rsidRDefault="006E13EE" w:rsidP="00FC289A">
            <w:pPr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</w:t>
            </w:r>
            <w:r w:rsidR="00B77152"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(02)</w:t>
            </w:r>
            <w:r w:rsidR="00B77152" w:rsidRPr="00FC289A">
              <w:rPr>
                <w:rFonts w:ascii="標楷體" w:eastAsia="標楷體" w:hAnsi="標楷體" w:cs="標楷體"/>
                <w:b/>
                <w:color w:val="333333"/>
                <w:sz w:val="22"/>
                <w:szCs w:val="22"/>
              </w:rPr>
              <w:t>22</w:t>
            </w:r>
            <w:r w:rsidR="00A83327" w:rsidRPr="00FC289A">
              <w:rPr>
                <w:rFonts w:ascii="標楷體" w:eastAsia="標楷體" w:hAnsi="標楷體" w:cs="標楷體" w:hint="eastAsia"/>
                <w:b/>
                <w:color w:val="333333"/>
                <w:sz w:val="22"/>
                <w:szCs w:val="22"/>
              </w:rPr>
              <w:t>46</w:t>
            </w:r>
            <w:r w:rsidR="00B77152" w:rsidRPr="00FC289A">
              <w:rPr>
                <w:rFonts w:ascii="標楷體" w:eastAsia="標楷體" w:hAnsi="標楷體" w:cs="標楷體"/>
                <w:b/>
                <w:color w:val="333333"/>
                <w:sz w:val="22"/>
                <w:szCs w:val="22"/>
              </w:rPr>
              <w:t>-</w:t>
            </w:r>
            <w:r w:rsidR="00A83327" w:rsidRPr="00FC289A">
              <w:rPr>
                <w:rFonts w:ascii="標楷體" w:eastAsia="標楷體" w:hAnsi="標楷體" w:cs="標楷體" w:hint="eastAsia"/>
                <w:b/>
                <w:color w:val="333333"/>
                <w:sz w:val="22"/>
                <w:szCs w:val="22"/>
              </w:rPr>
              <w:t>0567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6E13EE" w:rsidRPr="00FC289A" w:rsidRDefault="00B77152" w:rsidP="00FC289A">
            <w:pPr>
              <w:spacing w:line="32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2.若您選擇</w:t>
            </w:r>
            <w:r w:rsidR="006E13EE" w:rsidRPr="00FC289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「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定期定額捐款</w:t>
            </w:r>
            <w:r w:rsidR="006E13EE" w:rsidRPr="00FC289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」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當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信用卡掛失、停用、換卡後請主動通知我們，以利處</w:t>
            </w:r>
          </w:p>
          <w:p w:rsidR="00102D4E" w:rsidRPr="00FC289A" w:rsidRDefault="006E13EE" w:rsidP="00FC289A">
            <w:pPr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理後續捐款事宜</w:t>
            </w: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；若要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停止捐款</w:t>
            </w: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也請告知。</w:t>
            </w:r>
          </w:p>
          <w:p w:rsidR="006E13EE" w:rsidRPr="00FC289A" w:rsidRDefault="00B77152" w:rsidP="00FC289A">
            <w:pPr>
              <w:spacing w:line="32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3.依所得稅法第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17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條第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款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規定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，對於教育、文化、公益、慈善機構或團體之捐款，總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</w:p>
          <w:p w:rsidR="00102D4E" w:rsidRPr="00FC289A" w:rsidRDefault="006E13EE" w:rsidP="00FC289A">
            <w:pPr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額在綜合所得總額百分之</w:t>
            </w: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20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以內</w:t>
            </w:r>
            <w:r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者，</w:t>
            </w:r>
            <w:r w:rsidR="00B77152" w:rsidRPr="00FC289A">
              <w:rPr>
                <w:rFonts w:ascii="標楷體" w:eastAsia="標楷體" w:hAnsi="標楷體" w:cs="標楷體"/>
                <w:sz w:val="22"/>
                <w:szCs w:val="22"/>
              </w:rPr>
              <w:t>可列舉扣除。</w:t>
            </w:r>
          </w:p>
          <w:p w:rsidR="004E1072" w:rsidRPr="00FC289A" w:rsidRDefault="00B77152" w:rsidP="00FC289A">
            <w:pPr>
              <w:widowControl/>
              <w:spacing w:line="320" w:lineRule="atLeast"/>
              <w:contextualSpacing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台灣流浪兔保護協會(台內社字</w:t>
            </w:r>
            <w:r w:rsidR="006E13EE" w:rsidRPr="00FC289A">
              <w:rPr>
                <w:rFonts w:ascii="標楷體" w:eastAsia="標楷體" w:hAnsi="標楷體" w:cs="標楷體" w:hint="eastAsia"/>
                <w:sz w:val="22"/>
                <w:szCs w:val="22"/>
              </w:rPr>
              <w:t>第</w:t>
            </w: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 xml:space="preserve">0980148887號)   </w:t>
            </w:r>
          </w:p>
          <w:p w:rsidR="00102D4E" w:rsidRPr="00FC289A" w:rsidRDefault="00B77152" w:rsidP="00FC289A">
            <w:pPr>
              <w:widowControl/>
              <w:spacing w:line="320" w:lineRule="atLeast"/>
              <w:contextualSpacing w:val="0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sz w:val="22"/>
                <w:szCs w:val="22"/>
              </w:rPr>
              <w:t>協會網址：</w:t>
            </w:r>
            <w:r w:rsidR="006E13EE" w:rsidRPr="00FC289A">
              <w:rPr>
                <w:rFonts w:ascii="標楷體" w:eastAsia="標楷體" w:hAnsi="標楷體" w:cs="標楷體"/>
                <w:sz w:val="22"/>
                <w:szCs w:val="22"/>
              </w:rPr>
              <w:t>http://www.rabbitsos.org</w:t>
            </w:r>
          </w:p>
          <w:p w:rsidR="00102D4E" w:rsidRPr="00FC289A" w:rsidRDefault="00B77152" w:rsidP="00FC289A">
            <w:pPr>
              <w:widowControl/>
              <w:spacing w:line="320" w:lineRule="atLeast"/>
              <w:contextualSpacing w:val="0"/>
              <w:jc w:val="center"/>
              <w:rPr>
                <w:sz w:val="22"/>
                <w:szCs w:val="22"/>
              </w:rPr>
            </w:pPr>
            <w:r w:rsidRPr="00FC289A">
              <w:rPr>
                <w:rFonts w:ascii="標楷體" w:eastAsia="標楷體" w:hAnsi="標楷體" w:cs="標楷體"/>
                <w:b/>
                <w:sz w:val="22"/>
                <w:szCs w:val="22"/>
              </w:rPr>
              <w:t>感謝您支持台灣流浪兔保護協會！</w:t>
            </w:r>
            <w:bookmarkStart w:id="0" w:name="_GoBack"/>
            <w:bookmarkEnd w:id="0"/>
          </w:p>
        </w:tc>
      </w:tr>
    </w:tbl>
    <w:p w:rsidR="00102D4E" w:rsidRDefault="00102D4E" w:rsidP="00FC289A">
      <w:pPr>
        <w:spacing w:line="360" w:lineRule="auto"/>
        <w:contextualSpacing w:val="0"/>
        <w:rPr>
          <w:rFonts w:hint="eastAsia"/>
        </w:rPr>
      </w:pPr>
    </w:p>
    <w:sectPr w:rsidR="00102D4E" w:rsidSect="00FC289A">
      <w:pgSz w:w="11906" w:h="16838"/>
      <w:pgMar w:top="568" w:right="566" w:bottom="719" w:left="72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21" w:rsidRDefault="005E1C21" w:rsidP="00FC289A">
      <w:r>
        <w:separator/>
      </w:r>
    </w:p>
  </w:endnote>
  <w:endnote w:type="continuationSeparator" w:id="0">
    <w:p w:rsidR="005E1C21" w:rsidRDefault="005E1C21" w:rsidP="00F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21" w:rsidRDefault="005E1C21" w:rsidP="00FC289A">
      <w:r>
        <w:separator/>
      </w:r>
    </w:p>
  </w:footnote>
  <w:footnote w:type="continuationSeparator" w:id="0">
    <w:p w:rsidR="005E1C21" w:rsidRDefault="005E1C21" w:rsidP="00F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1EF"/>
    <w:multiLevelType w:val="hybridMultilevel"/>
    <w:tmpl w:val="EF043638"/>
    <w:lvl w:ilvl="0" w:tplc="537059EC">
      <w:start w:val="1"/>
      <w:numFmt w:val="bullet"/>
      <w:lvlText w:val="□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1AEC3930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411C1E0C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259056D0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E1CCD67E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17C66D02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6990515E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1002834C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A170DBD6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1" w15:restartNumberingAfterBreak="0">
    <w:nsid w:val="3F282317"/>
    <w:multiLevelType w:val="hybridMultilevel"/>
    <w:tmpl w:val="C680C4C6"/>
    <w:lvl w:ilvl="0" w:tplc="77B4D8D6">
      <w:start w:val="1"/>
      <w:numFmt w:val="bullet"/>
      <w:lvlText w:val="＊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38C694E8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F8D6D478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B9706CAA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421EC620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59768004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A90A5080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8FAE7BE6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B38A6A62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2" w15:restartNumberingAfterBreak="0">
    <w:nsid w:val="589F0D8B"/>
    <w:multiLevelType w:val="hybridMultilevel"/>
    <w:tmpl w:val="907C8046"/>
    <w:lvl w:ilvl="0" w:tplc="88D6D8EA">
      <w:start w:val="1"/>
      <w:numFmt w:val="decimal"/>
      <w:lvlText w:val="%1."/>
      <w:lvlJc w:val="left"/>
      <w:pPr>
        <w:ind w:left="720" w:hanging="360"/>
      </w:pPr>
    </w:lvl>
    <w:lvl w:ilvl="1" w:tplc="48E4C8AC">
      <w:start w:val="1"/>
      <w:numFmt w:val="decimal"/>
      <w:lvlText w:val="%2."/>
      <w:lvlJc w:val="left"/>
      <w:pPr>
        <w:ind w:left="1440" w:hanging="1080"/>
      </w:pPr>
    </w:lvl>
    <w:lvl w:ilvl="2" w:tplc="19A2E51C">
      <w:start w:val="1"/>
      <w:numFmt w:val="decimal"/>
      <w:lvlText w:val="%3."/>
      <w:lvlJc w:val="left"/>
      <w:pPr>
        <w:ind w:left="2160" w:hanging="1980"/>
      </w:pPr>
    </w:lvl>
    <w:lvl w:ilvl="3" w:tplc="E6643DC6">
      <w:start w:val="1"/>
      <w:numFmt w:val="decimal"/>
      <w:lvlText w:val="%4."/>
      <w:lvlJc w:val="left"/>
      <w:pPr>
        <w:ind w:left="2880" w:hanging="2520"/>
      </w:pPr>
    </w:lvl>
    <w:lvl w:ilvl="4" w:tplc="274ACD06">
      <w:start w:val="1"/>
      <w:numFmt w:val="decimal"/>
      <w:lvlText w:val="%5."/>
      <w:lvlJc w:val="left"/>
      <w:pPr>
        <w:ind w:left="3600" w:hanging="3240"/>
      </w:pPr>
    </w:lvl>
    <w:lvl w:ilvl="5" w:tplc="F712F668">
      <w:start w:val="1"/>
      <w:numFmt w:val="decimal"/>
      <w:lvlText w:val="%6."/>
      <w:lvlJc w:val="left"/>
      <w:pPr>
        <w:ind w:left="4320" w:hanging="4140"/>
      </w:pPr>
    </w:lvl>
    <w:lvl w:ilvl="6" w:tplc="ADA408AC">
      <w:start w:val="1"/>
      <w:numFmt w:val="decimal"/>
      <w:lvlText w:val="%7."/>
      <w:lvlJc w:val="left"/>
      <w:pPr>
        <w:ind w:left="5040" w:hanging="4680"/>
      </w:pPr>
    </w:lvl>
    <w:lvl w:ilvl="7" w:tplc="03DEBB32">
      <w:start w:val="1"/>
      <w:numFmt w:val="decimal"/>
      <w:lvlText w:val="%8."/>
      <w:lvlJc w:val="left"/>
      <w:pPr>
        <w:ind w:left="5760" w:hanging="5400"/>
      </w:pPr>
    </w:lvl>
    <w:lvl w:ilvl="8" w:tplc="E9DA15B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4E"/>
    <w:rsid w:val="00044577"/>
    <w:rsid w:val="000B1F68"/>
    <w:rsid w:val="00102D4E"/>
    <w:rsid w:val="002635D3"/>
    <w:rsid w:val="00351E33"/>
    <w:rsid w:val="00394EA1"/>
    <w:rsid w:val="003B383A"/>
    <w:rsid w:val="003D530D"/>
    <w:rsid w:val="004C3F75"/>
    <w:rsid w:val="004E1072"/>
    <w:rsid w:val="005570A5"/>
    <w:rsid w:val="005E0D02"/>
    <w:rsid w:val="005E1C21"/>
    <w:rsid w:val="006A592D"/>
    <w:rsid w:val="006E13EE"/>
    <w:rsid w:val="008902E2"/>
    <w:rsid w:val="00A83327"/>
    <w:rsid w:val="00B77152"/>
    <w:rsid w:val="00C272AF"/>
    <w:rsid w:val="00D00173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F3542-0C27-43A2-BE8B-7FA88F4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en-US" w:eastAsia="zh-TW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spacing w:after="300"/>
    </w:pPr>
    <w:rPr>
      <w:color w:val="17365D"/>
      <w:sz w:val="52"/>
    </w:rPr>
  </w:style>
  <w:style w:type="paragraph" w:styleId="a4">
    <w:name w:val="Subtitle"/>
    <w:basedOn w:val="a"/>
    <w:qFormat/>
    <w:rPr>
      <w:i/>
      <w:color w:val="4F81BD"/>
      <w:sz w:val="24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A8332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28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2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bbit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米米</dc:creator>
  <cp:lastModifiedBy>陳筱茹</cp:lastModifiedBy>
  <cp:revision>2</cp:revision>
  <dcterms:created xsi:type="dcterms:W3CDTF">2019-03-04T02:08:00Z</dcterms:created>
  <dcterms:modified xsi:type="dcterms:W3CDTF">2019-03-04T02:08:00Z</dcterms:modified>
</cp:coreProperties>
</file>